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E4FC" w14:textId="77777777" w:rsidR="00A72F52" w:rsidRDefault="00FD1C64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RPI Tanmenet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javaslat </w:t>
      </w:r>
    </w:p>
    <w:p w14:paraId="698F81F1" w14:textId="77777777" w:rsidR="00A72F52" w:rsidRDefault="00A72F52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4178F80E" w14:textId="77777777" w:rsidR="00A72F52" w:rsidRDefault="00A72F52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Jézus gyógyításai és hatalma a természeti erők felett </w:t>
      </w:r>
    </w:p>
    <w:p w14:paraId="58D11471" w14:textId="77777777" w:rsidR="00A72F52" w:rsidRDefault="000C284B" w:rsidP="00A72F52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B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ibliaismeret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– Újszövetség 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kiegészítő modul</w:t>
      </w:r>
      <w:r w:rsidR="00B92F0D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hoz</w:t>
      </w:r>
    </w:p>
    <w:p w14:paraId="680A0758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63C8A211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 </w:t>
      </w:r>
    </w:p>
    <w:p w14:paraId="22FE63FC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14:paraId="144E6D0D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7" w:history="1">
        <w:r>
          <w:rPr>
            <w:rStyle w:val="Hiperhivatkozs"/>
            <w:rFonts w:ascii="Times New Roman" w:eastAsia="Calibri" w:hAnsi="Times New Roman" w:cs="Times New Roman"/>
            <w:b/>
            <w:noProof w:val="0"/>
            <w:color w:val="0563C1"/>
            <w:sz w:val="24"/>
            <w:szCs w:val="24"/>
          </w:rPr>
          <w:t>www.refpedi.hu</w:t>
        </w:r>
      </w:hyperlink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honlapon elérhető anyagok felhasználásával és azokkal összhangban készült.</w:t>
      </w:r>
    </w:p>
    <w:p w14:paraId="1FBA4F89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4989FD02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4DBBFF15" w14:textId="77777777" w:rsidR="00A72F52" w:rsidRDefault="00A72F52" w:rsidP="00A72F5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</w:t>
      </w:r>
      <w:r w:rsidR="000C284B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s</w:t>
      </w:r>
      <w:r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lat</w:t>
      </w:r>
    </w:p>
    <w:p w14:paraId="40359BCD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3A6D2C6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1F0E4D4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Középiskolai református hit és erkölcstan tantárgy oktatásához </w:t>
      </w:r>
    </w:p>
    <w:p w14:paraId="618745E5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1D915AD4" w14:textId="77777777" w:rsidR="00A72F52" w:rsidRDefault="00A72F52" w:rsidP="00A72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6C563B6C" w14:textId="77777777" w:rsidR="00A72F52" w:rsidRDefault="00A72F52" w:rsidP="00A72F52">
      <w:pPr>
        <w:pStyle w:val="Listaszerbekezds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Jézus Krisztusnak hatalma van</w:t>
      </w:r>
      <w:r w:rsidR="00F35A5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a természet erői </w:t>
      </w:r>
      <w:r w:rsidR="005948E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illetve a különböző testi és lelki bajok</w:t>
      </w:r>
      <w:r w:rsidR="0024260B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35A5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felett</w:t>
      </w:r>
    </w:p>
    <w:p w14:paraId="43329838" w14:textId="77777777" w:rsidR="00A72F52" w:rsidRDefault="00A72F52" w:rsidP="00A72F5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066B19" w14:textId="77777777" w:rsidR="00A72F52" w:rsidRDefault="00A72F52" w:rsidP="00A72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1C474DE4" w14:textId="77777777" w:rsidR="00F35A56" w:rsidRDefault="00A72F52" w:rsidP="00A7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5A56">
        <w:rPr>
          <w:rFonts w:ascii="Times New Roman" w:hAnsi="Times New Roman" w:cs="Times New Roman"/>
          <w:sz w:val="24"/>
          <w:szCs w:val="24"/>
        </w:rPr>
        <w:t>A Szentírási történetek áttekintése, megismertetése, amikor Jézus hatalma megnyílvánult</w:t>
      </w:r>
    </w:p>
    <w:p w14:paraId="7683D2F4" w14:textId="77777777" w:rsidR="00A72F52" w:rsidRDefault="00A72F52" w:rsidP="00A7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284B">
        <w:rPr>
          <w:rFonts w:ascii="Times New Roman" w:hAnsi="Times New Roman" w:cs="Times New Roman"/>
          <w:sz w:val="24"/>
          <w:szCs w:val="24"/>
        </w:rPr>
        <w:t>A bizalom éb</w:t>
      </w:r>
      <w:r w:rsidR="00F35A56">
        <w:rPr>
          <w:rFonts w:ascii="Times New Roman" w:hAnsi="Times New Roman" w:cs="Times New Roman"/>
          <w:sz w:val="24"/>
          <w:szCs w:val="24"/>
        </w:rPr>
        <w:t>resztése, hogy Jézusr</w:t>
      </w:r>
      <w:r w:rsidR="000C284B">
        <w:rPr>
          <w:rFonts w:ascii="Times New Roman" w:hAnsi="Times New Roman" w:cs="Times New Roman"/>
          <w:sz w:val="24"/>
          <w:szCs w:val="24"/>
        </w:rPr>
        <w:t>a</w:t>
      </w:r>
      <w:r w:rsidR="00F35A56">
        <w:rPr>
          <w:rFonts w:ascii="Times New Roman" w:hAnsi="Times New Roman" w:cs="Times New Roman"/>
          <w:sz w:val="24"/>
          <w:szCs w:val="24"/>
        </w:rPr>
        <w:t xml:space="preserve"> mint gyógytíóra mindig számíthatunk.</w:t>
      </w:r>
    </w:p>
    <w:p w14:paraId="3A40E482" w14:textId="77777777" w:rsidR="00A72F52" w:rsidRDefault="00A72F52" w:rsidP="00A72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="00F35A56">
        <w:rPr>
          <w:rFonts w:ascii="Times New Roman" w:hAnsi="Times New Roman" w:cs="Times New Roman"/>
          <w:sz w:val="24"/>
          <w:szCs w:val="24"/>
        </w:rPr>
        <w:t>: A tanul</w:t>
      </w:r>
      <w:r w:rsidR="00943C89">
        <w:rPr>
          <w:rFonts w:ascii="Times New Roman" w:hAnsi="Times New Roman" w:cs="Times New Roman"/>
          <w:sz w:val="24"/>
          <w:szCs w:val="24"/>
        </w:rPr>
        <w:t>ók egészségtudatos é</w:t>
      </w:r>
      <w:r w:rsidR="00F35A56">
        <w:rPr>
          <w:rFonts w:ascii="Times New Roman" w:hAnsi="Times New Roman" w:cs="Times New Roman"/>
          <w:sz w:val="24"/>
          <w:szCs w:val="24"/>
        </w:rPr>
        <w:t>l</w:t>
      </w:r>
      <w:r w:rsidR="00943C89">
        <w:rPr>
          <w:rFonts w:ascii="Times New Roman" w:hAnsi="Times New Roman" w:cs="Times New Roman"/>
          <w:sz w:val="24"/>
          <w:szCs w:val="24"/>
        </w:rPr>
        <w:t>e</w:t>
      </w:r>
      <w:r w:rsidR="00F35A56">
        <w:rPr>
          <w:rFonts w:ascii="Times New Roman" w:hAnsi="Times New Roman" w:cs="Times New Roman"/>
          <w:sz w:val="24"/>
          <w:szCs w:val="24"/>
        </w:rPr>
        <w:t xml:space="preserve">tvezetéséhez segítés </w:t>
      </w:r>
      <w:r w:rsidR="000C284B">
        <w:rPr>
          <w:rFonts w:ascii="Times New Roman" w:hAnsi="Times New Roman" w:cs="Times New Roman"/>
          <w:sz w:val="24"/>
          <w:szCs w:val="24"/>
        </w:rPr>
        <w:t xml:space="preserve">a biblai egészségfelfogás szerint. </w:t>
      </w:r>
    </w:p>
    <w:p w14:paraId="668B3175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4F5345E" w14:textId="77777777" w:rsidR="00A72F52" w:rsidRDefault="00A72F52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4DE6ABFA" w14:textId="77777777" w:rsidR="00B92F0D" w:rsidRDefault="00B92F0D" w:rsidP="00A72F52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14:paraId="256067A5" w14:textId="77777777" w:rsidR="00A72F52" w:rsidRDefault="0024260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Órakeret: 9+4 óra összesen: 13 </w:t>
      </w:r>
      <w:r w:rsidR="00A72F5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</w:t>
      </w:r>
    </w:p>
    <w:p w14:paraId="7E74E5E7" w14:textId="77777777" w:rsidR="000C284B" w:rsidRDefault="000C284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14:paraId="65A4BB43" w14:textId="77777777" w:rsidR="000C284B" w:rsidRDefault="000C284B" w:rsidP="00A72F52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tbl>
      <w:tblPr>
        <w:tblStyle w:val="Rcsostblzat"/>
        <w:tblW w:w="15310" w:type="dxa"/>
        <w:tblInd w:w="-714" w:type="dxa"/>
        <w:tblLook w:val="04A0" w:firstRow="1" w:lastRow="0" w:firstColumn="1" w:lastColumn="0" w:noHBand="0" w:noVBand="1"/>
      </w:tblPr>
      <w:tblGrid>
        <w:gridCol w:w="737"/>
        <w:gridCol w:w="1872"/>
        <w:gridCol w:w="2173"/>
        <w:gridCol w:w="2368"/>
        <w:gridCol w:w="2335"/>
        <w:gridCol w:w="5825"/>
      </w:tblGrid>
      <w:tr w:rsidR="00AD5CF6" w14:paraId="0942980D" w14:textId="77777777" w:rsidTr="00AD5CF6">
        <w:tc>
          <w:tcPr>
            <w:tcW w:w="736" w:type="dxa"/>
          </w:tcPr>
          <w:p w14:paraId="7BB0EC5A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Sor-</w:t>
            </w:r>
          </w:p>
          <w:p w14:paraId="4D6831EE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946" w:type="dxa"/>
          </w:tcPr>
          <w:p w14:paraId="31504D68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címe </w:t>
            </w:r>
          </w:p>
        </w:tc>
        <w:tc>
          <w:tcPr>
            <w:tcW w:w="2197" w:type="dxa"/>
          </w:tcPr>
          <w:p w14:paraId="70B64F5E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497" w:type="dxa"/>
          </w:tcPr>
          <w:p w14:paraId="1D0FB905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Célkitűzés</w:t>
            </w:r>
          </w:p>
        </w:tc>
        <w:tc>
          <w:tcPr>
            <w:tcW w:w="2405" w:type="dxa"/>
          </w:tcPr>
          <w:p w14:paraId="7F39AFA2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>Fontosabb fogalmak</w:t>
            </w:r>
          </w:p>
        </w:tc>
        <w:tc>
          <w:tcPr>
            <w:tcW w:w="5529" w:type="dxa"/>
          </w:tcPr>
          <w:p w14:paraId="6313CA3E" w14:textId="77777777" w:rsidR="007D5450" w:rsidRPr="00F35A56" w:rsidRDefault="007D5450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Ötletek </w:t>
            </w:r>
          </w:p>
        </w:tc>
      </w:tr>
      <w:tr w:rsidR="00AD5CF6" w14:paraId="5723DA4C" w14:textId="77777777" w:rsidTr="00AD5CF6">
        <w:tc>
          <w:tcPr>
            <w:tcW w:w="736" w:type="dxa"/>
          </w:tcPr>
          <w:p w14:paraId="5ACFD0EF" w14:textId="77777777" w:rsidR="007D5450" w:rsidRPr="00F20C2A" w:rsidRDefault="00F20C2A" w:rsidP="00F2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</w:tcPr>
          <w:p w14:paraId="718F5316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Egészség és betegség fogalmának változásai </w:t>
            </w:r>
          </w:p>
        </w:tc>
        <w:tc>
          <w:tcPr>
            <w:tcW w:w="2197" w:type="dxa"/>
          </w:tcPr>
          <w:p w14:paraId="22737346" w14:textId="77777777" w:rsidR="007D5450" w:rsidRDefault="00E71D6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20C2A">
              <w:rPr>
                <w:rFonts w:ascii="Times New Roman" w:hAnsi="Times New Roman" w:cs="Times New Roman"/>
                <w:sz w:val="24"/>
                <w:szCs w:val="24"/>
              </w:rPr>
              <w:t>gészség és betegségfelfog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F20C2A">
              <w:rPr>
                <w:rFonts w:ascii="Times New Roman" w:hAnsi="Times New Roman" w:cs="Times New Roman"/>
                <w:sz w:val="24"/>
                <w:szCs w:val="24"/>
              </w:rPr>
              <w:t xml:space="preserve">sok </w:t>
            </w:r>
          </w:p>
          <w:p w14:paraId="4219F6B5" w14:textId="77777777" w:rsidR="00F20C2A" w:rsidRDefault="00E71D6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Ó</w:t>
            </w:r>
            <w:r w:rsidR="00F20C2A">
              <w:rPr>
                <w:rFonts w:ascii="Times New Roman" w:hAnsi="Times New Roman" w:cs="Times New Roman"/>
                <w:sz w:val="24"/>
                <w:szCs w:val="24"/>
              </w:rPr>
              <w:t>kortó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0C2A">
              <w:rPr>
                <w:rFonts w:ascii="Times New Roman" w:hAnsi="Times New Roman" w:cs="Times New Roman"/>
                <w:sz w:val="24"/>
                <w:szCs w:val="24"/>
              </w:rPr>
              <w:t xml:space="preserve"> napjainkig </w:t>
            </w:r>
          </w:p>
        </w:tc>
        <w:tc>
          <w:tcPr>
            <w:tcW w:w="2497" w:type="dxa"/>
          </w:tcPr>
          <w:p w14:paraId="791A5305" w14:textId="77777777" w:rsidR="007D5450" w:rsidRDefault="00F20C2A" w:rsidP="00FD1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C2A">
              <w:rPr>
                <w:rFonts w:ascii="Times New Roman" w:hAnsi="Times New Roman" w:cs="Times New Roman"/>
                <w:sz w:val="24"/>
                <w:szCs w:val="24"/>
              </w:rPr>
              <w:t>Saját személyes felelősségü</w:t>
            </w:r>
            <w:r w:rsidR="00E71D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20C2A">
              <w:rPr>
                <w:rFonts w:ascii="Times New Roman" w:hAnsi="Times New Roman" w:cs="Times New Roman"/>
                <w:sz w:val="24"/>
                <w:szCs w:val="24"/>
              </w:rPr>
              <w:t>k felismerte</w:t>
            </w:r>
            <w:r w:rsidR="00FD1C64">
              <w:rPr>
                <w:rFonts w:ascii="Times New Roman" w:hAnsi="Times New Roman" w:cs="Times New Roman"/>
                <w:sz w:val="24"/>
                <w:szCs w:val="24"/>
              </w:rPr>
              <w:t>tése az egészség megtartásában</w:t>
            </w:r>
          </w:p>
        </w:tc>
        <w:tc>
          <w:tcPr>
            <w:tcW w:w="2405" w:type="dxa"/>
          </w:tcPr>
          <w:p w14:paraId="01EFDBC9" w14:textId="77777777" w:rsidR="00F20C2A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betegség </w:t>
            </w:r>
          </w:p>
          <w:p w14:paraId="69CF4FF6" w14:textId="77777777" w:rsidR="00BB2DFC" w:rsidRDefault="00BB2DF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FC">
              <w:rPr>
                <w:rFonts w:ascii="Times New Roman" w:hAnsi="Times New Roman" w:cs="Times New Roman"/>
                <w:sz w:val="24"/>
                <w:szCs w:val="24"/>
              </w:rPr>
              <w:t>egészség</w:t>
            </w:r>
          </w:p>
          <w:p w14:paraId="513B7513" w14:textId="77777777" w:rsidR="00BB2DFC" w:rsidRDefault="00BB2DF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lepra </w:t>
            </w:r>
          </w:p>
          <w:p w14:paraId="7107292C" w14:textId="77777777" w:rsidR="00BB2DFC" w:rsidRDefault="00BB2DF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varázslás </w:t>
            </w:r>
          </w:p>
          <w:p w14:paraId="3AC383EE" w14:textId="77777777" w:rsidR="00BB2DFC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5529" w:type="dxa"/>
          </w:tcPr>
          <w:p w14:paraId="79A9208B" w14:textId="77777777" w:rsidR="00FD1C64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C6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="00304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D0A" w:rsidRPr="00304D0A">
              <w:rPr>
                <w:rFonts w:ascii="Times New Roman" w:hAnsi="Times New Roman" w:cs="Times New Roman"/>
                <w:sz w:val="24"/>
                <w:szCs w:val="24"/>
              </w:rPr>
              <w:t>WHO:Egyészségügyi Világszervezet</w:t>
            </w:r>
            <w:r w:rsidR="00304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04D0A" w:rsidRPr="00304D0A">
              <w:rPr>
                <w:rFonts w:ascii="Times New Roman" w:hAnsi="Times New Roman" w:cs="Times New Roman"/>
                <w:sz w:val="24"/>
                <w:szCs w:val="24"/>
              </w:rPr>
              <w:t>Hivatalos Linkje:</w:t>
            </w:r>
            <w:r w:rsidR="00304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="00304D0A"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https://www.who.int/</w:t>
              </w:r>
            </w:hyperlink>
          </w:p>
          <w:p w14:paraId="68526197" w14:textId="77777777" w:rsidR="00304D0A" w:rsidRDefault="00304D0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egészség szócikk. Linkje: </w:t>
            </w:r>
            <w:hyperlink r:id="rId9" w:history="1"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https://tinyurl.com/uk436pm</w:t>
              </w:r>
            </w:hyperlink>
          </w:p>
          <w:p w14:paraId="3B76C9AE" w14:textId="77777777" w:rsidR="00304D0A" w:rsidRPr="003B46C6" w:rsidRDefault="00304D0A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CF6" w14:paraId="322BF761" w14:textId="77777777" w:rsidTr="00AD5CF6">
        <w:tc>
          <w:tcPr>
            <w:tcW w:w="736" w:type="dxa"/>
          </w:tcPr>
          <w:p w14:paraId="157A7765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46" w:type="dxa"/>
          </w:tcPr>
          <w:p w14:paraId="164312BE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Egészség és betegség fogalma a Bibliában </w:t>
            </w:r>
          </w:p>
        </w:tc>
        <w:tc>
          <w:tcPr>
            <w:tcW w:w="2197" w:type="dxa"/>
          </w:tcPr>
          <w:p w14:paraId="2632CD94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Szentírás tanítása az egészségről, betegségről </w:t>
            </w:r>
          </w:p>
        </w:tc>
        <w:tc>
          <w:tcPr>
            <w:tcW w:w="2497" w:type="dxa"/>
          </w:tcPr>
          <w:p w14:paraId="06057658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egészséges életmódhoz segítés a Bibliai szövegek alapján </w:t>
            </w:r>
          </w:p>
        </w:tc>
        <w:tc>
          <w:tcPr>
            <w:tcW w:w="2405" w:type="dxa"/>
          </w:tcPr>
          <w:p w14:paraId="1A99BDB3" w14:textId="77777777" w:rsidR="0065174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bűn </w:t>
            </w:r>
          </w:p>
          <w:p w14:paraId="170F4A8E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csoda </w:t>
            </w:r>
          </w:p>
          <w:p w14:paraId="40ABEAD9" w14:textId="77777777" w:rsidR="0065174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gyógyulás </w:t>
            </w:r>
          </w:p>
          <w:p w14:paraId="1E5D68B1" w14:textId="77777777" w:rsidR="0065174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0860A53" w14:textId="77777777" w:rsidR="007D5450" w:rsidRDefault="00706E0E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="004D173C" w:rsidRPr="004D173C">
              <w:rPr>
                <w:rFonts w:ascii="Times New Roman" w:hAnsi="Times New Roman" w:cs="Times New Roman"/>
                <w:sz w:val="24"/>
                <w:szCs w:val="24"/>
              </w:rPr>
              <w:t>lepra szócikk. Linkje:</w:t>
            </w:r>
            <w:r w:rsidR="004D1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46B239" w14:textId="77777777" w:rsidR="004D173C" w:rsidRPr="004D173C" w:rsidRDefault="00360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D173C" w:rsidRPr="004D173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https://tinyurl.com/qrlkx3d</w:t>
              </w:r>
            </w:hyperlink>
          </w:p>
          <w:p w14:paraId="003004A9" w14:textId="77777777" w:rsidR="004D173C" w:rsidRDefault="004D173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73C">
              <w:rPr>
                <w:rFonts w:ascii="Times New Roman" w:hAnsi="Times New Roman" w:cs="Times New Roman"/>
                <w:sz w:val="24"/>
                <w:szCs w:val="24"/>
              </w:rPr>
              <w:t xml:space="preserve">csoda szócikk. Linkje: </w:t>
            </w:r>
            <w:hyperlink r:id="rId11" w:history="1"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https://tinyurl.com/t49wujj</w:t>
              </w:r>
            </w:hyperlink>
          </w:p>
          <w:p w14:paraId="4D2F7F1A" w14:textId="77777777" w:rsidR="004D173C" w:rsidRPr="004D173C" w:rsidRDefault="004D173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3EEEA3F0" w14:textId="77777777" w:rsidTr="00AD5CF6">
        <w:tc>
          <w:tcPr>
            <w:tcW w:w="736" w:type="dxa"/>
          </w:tcPr>
          <w:p w14:paraId="5BBE1622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46" w:type="dxa"/>
          </w:tcPr>
          <w:p w14:paraId="266404A6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mint gyógyító</w:t>
            </w:r>
          </w:p>
        </w:tc>
        <w:tc>
          <w:tcPr>
            <w:tcW w:w="2197" w:type="dxa"/>
          </w:tcPr>
          <w:p w14:paraId="6613162A" w14:textId="77777777" w:rsidR="007D5450" w:rsidRDefault="00BB2DF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gyógyító Jézus bemutatása </w:t>
            </w:r>
          </w:p>
        </w:tc>
        <w:tc>
          <w:tcPr>
            <w:tcW w:w="2497" w:type="dxa"/>
          </w:tcPr>
          <w:p w14:paraId="05463C80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Bátorítani a tanulókat, hogy Jézushoz mint gyógytíóhoz forduljanak </w:t>
            </w:r>
            <w:r w:rsidR="003B46C6">
              <w:rPr>
                <w:rFonts w:ascii="Times New Roman" w:hAnsi="Times New Roman" w:cs="Times New Roman"/>
                <w:sz w:val="24"/>
                <w:szCs w:val="24"/>
              </w:rPr>
              <w:t>problémáikkal</w:t>
            </w:r>
          </w:p>
        </w:tc>
        <w:tc>
          <w:tcPr>
            <w:tcW w:w="2405" w:type="dxa"/>
          </w:tcPr>
          <w:p w14:paraId="728BBBE9" w14:textId="77777777" w:rsidR="007D5450" w:rsidRDefault="00BB2DF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Messiás</w:t>
            </w:r>
          </w:p>
          <w:p w14:paraId="75B4C96F" w14:textId="77777777" w:rsidR="00BB2DFC" w:rsidRDefault="00BB2DF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szinoptikus </w:t>
            </w:r>
          </w:p>
        </w:tc>
        <w:tc>
          <w:tcPr>
            <w:tcW w:w="5529" w:type="dxa"/>
          </w:tcPr>
          <w:p w14:paraId="33A0A7D4" w14:textId="77777777" w:rsidR="007D5450" w:rsidRDefault="0002776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6">
              <w:rPr>
                <w:rFonts w:ascii="Times New Roman" w:hAnsi="Times New Roman" w:cs="Times New Roman"/>
                <w:b/>
                <w:sz w:val="24"/>
                <w:szCs w:val="24"/>
              </w:rPr>
              <w:t>Beszélgetséhez: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Messiás szócikk. Linkje: </w:t>
            </w:r>
          </w:p>
          <w:p w14:paraId="35533746" w14:textId="77777777" w:rsidR="00027766" w:rsidRDefault="00360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7766"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https://tinyurl.com/r9gnrbt</w:t>
              </w:r>
            </w:hyperlink>
          </w:p>
          <w:p w14:paraId="547C484D" w14:textId="77777777" w:rsidR="00027766" w:rsidRDefault="0002776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13708770" w14:textId="77777777" w:rsidTr="00AD5CF6">
        <w:tc>
          <w:tcPr>
            <w:tcW w:w="736" w:type="dxa"/>
          </w:tcPr>
          <w:p w14:paraId="64141297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946" w:type="dxa"/>
          </w:tcPr>
          <w:p w14:paraId="711A13FA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a testi bajok gyógyítója </w:t>
            </w:r>
          </w:p>
        </w:tc>
        <w:tc>
          <w:tcPr>
            <w:tcW w:w="2197" w:type="dxa"/>
          </w:tcPr>
          <w:p w14:paraId="107D57F5" w14:textId="77777777" w:rsidR="007D5450" w:rsidRDefault="00BB2DF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Bibliai beszámolók áttekintése: Jézus a testi bajok gyógyítója </w:t>
            </w:r>
          </w:p>
        </w:tc>
        <w:tc>
          <w:tcPr>
            <w:tcW w:w="2497" w:type="dxa"/>
          </w:tcPr>
          <w:p w14:paraId="33A4087A" w14:textId="77777777" w:rsidR="007D5450" w:rsidRDefault="000C284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4B">
              <w:rPr>
                <w:rFonts w:ascii="Times New Roman" w:hAnsi="Times New Roman" w:cs="Times New Roman"/>
                <w:sz w:val="24"/>
                <w:szCs w:val="24"/>
              </w:rPr>
              <w:t>Jézus e</w:t>
            </w:r>
            <w:r w:rsidR="0018110C">
              <w:rPr>
                <w:rFonts w:ascii="Times New Roman" w:hAnsi="Times New Roman" w:cs="Times New Roman"/>
                <w:sz w:val="24"/>
                <w:szCs w:val="24"/>
              </w:rPr>
              <w:t xml:space="preserve">gészségről vallott felfogásának bemutatása </w:t>
            </w:r>
          </w:p>
        </w:tc>
        <w:tc>
          <w:tcPr>
            <w:tcW w:w="2405" w:type="dxa"/>
          </w:tcPr>
          <w:p w14:paraId="36E60C2F" w14:textId="77777777" w:rsidR="007D5450" w:rsidRDefault="000C284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tünet</w:t>
            </w:r>
          </w:p>
        </w:tc>
        <w:tc>
          <w:tcPr>
            <w:tcW w:w="5529" w:type="dxa"/>
          </w:tcPr>
          <w:p w14:paraId="326E3513" w14:textId="77777777" w:rsidR="007D5450" w:rsidRPr="00B92F0D" w:rsidRDefault="00B92F0D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48F6F71D" w14:textId="77777777" w:rsidR="00B92F0D" w:rsidRDefault="00B92F0D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gyógyít a Bethesda tavánál 3:33 perc. Linkje: </w:t>
            </w:r>
          </w:p>
          <w:p w14:paraId="6E739340" w14:textId="2C2C2633" w:rsidR="00B92F0D" w:rsidRDefault="00330B9E" w:rsidP="0033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B2F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https://youtu.be/N2d8Nbp2p5w?si=NvkV9s8Y_CUAfoKj</w:t>
              </w:r>
            </w:hyperlink>
          </w:p>
          <w:p w14:paraId="64CFD022" w14:textId="31A3A812" w:rsidR="00330B9E" w:rsidRDefault="00330B9E" w:rsidP="0033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46F19CD4" w14:textId="77777777" w:rsidTr="00AD5CF6">
        <w:tc>
          <w:tcPr>
            <w:tcW w:w="736" w:type="dxa"/>
          </w:tcPr>
          <w:p w14:paraId="5F089A6B" w14:textId="77777777" w:rsidR="007D5450" w:rsidRDefault="00F20C2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46" w:type="dxa"/>
          </w:tcPr>
          <w:p w14:paraId="6818E6B1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0C">
              <w:rPr>
                <w:rFonts w:ascii="Times New Roman" w:hAnsi="Times New Roman" w:cs="Times New Roman"/>
                <w:sz w:val="24"/>
                <w:szCs w:val="24"/>
              </w:rPr>
              <w:t>Jézus a lelki gyötrelmek orvosa</w:t>
            </w:r>
          </w:p>
        </w:tc>
        <w:tc>
          <w:tcPr>
            <w:tcW w:w="2197" w:type="dxa"/>
          </w:tcPr>
          <w:p w14:paraId="1E56FCC1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0">
              <w:rPr>
                <w:rFonts w:ascii="Times New Roman" w:hAnsi="Times New Roman" w:cs="Times New Roman"/>
                <w:sz w:val="24"/>
                <w:szCs w:val="24"/>
              </w:rPr>
              <w:t>Jézusban való hit segít a lelki p</w:t>
            </w:r>
            <w:r w:rsidR="000C284B">
              <w:rPr>
                <w:rFonts w:ascii="Times New Roman" w:hAnsi="Times New Roman" w:cs="Times New Roman"/>
                <w:sz w:val="24"/>
                <w:szCs w:val="24"/>
              </w:rPr>
              <w:t>roblémákkal való küzdelemben is</w:t>
            </w:r>
          </w:p>
        </w:tc>
        <w:tc>
          <w:tcPr>
            <w:tcW w:w="2497" w:type="dxa"/>
          </w:tcPr>
          <w:p w14:paraId="0A2B3389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0C">
              <w:rPr>
                <w:rFonts w:ascii="Times New Roman" w:hAnsi="Times New Roman" w:cs="Times New Roman"/>
                <w:sz w:val="24"/>
                <w:szCs w:val="24"/>
              </w:rPr>
              <w:t>Segíteni a lelki egé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szség megtartását, újraépítését</w:t>
            </w:r>
          </w:p>
        </w:tc>
        <w:tc>
          <w:tcPr>
            <w:tcW w:w="2405" w:type="dxa"/>
          </w:tcPr>
          <w:p w14:paraId="3664C3D2" w14:textId="77777777" w:rsidR="0018110C" w:rsidRPr="0018110C" w:rsidRDefault="0018110C" w:rsidP="0018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0C">
              <w:rPr>
                <w:rFonts w:ascii="Times New Roman" w:hAnsi="Times New Roman" w:cs="Times New Roman"/>
                <w:sz w:val="24"/>
                <w:szCs w:val="24"/>
              </w:rPr>
              <w:t>depresszió</w:t>
            </w:r>
          </w:p>
          <w:p w14:paraId="52B919D8" w14:textId="77777777" w:rsidR="0018110C" w:rsidRPr="0018110C" w:rsidRDefault="0018110C" w:rsidP="0018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0C">
              <w:rPr>
                <w:rFonts w:ascii="Times New Roman" w:hAnsi="Times New Roman" w:cs="Times New Roman"/>
                <w:sz w:val="24"/>
                <w:szCs w:val="24"/>
              </w:rPr>
              <w:t>megszállottság</w:t>
            </w:r>
          </w:p>
          <w:p w14:paraId="2221430B" w14:textId="77777777" w:rsidR="000C284B" w:rsidRDefault="0018110C" w:rsidP="0018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0C">
              <w:rPr>
                <w:rFonts w:ascii="Times New Roman" w:hAnsi="Times New Roman" w:cs="Times New Roman"/>
                <w:sz w:val="24"/>
                <w:szCs w:val="24"/>
              </w:rPr>
              <w:t>pszichoszomatikus betegségek</w:t>
            </w:r>
          </w:p>
        </w:tc>
        <w:tc>
          <w:tcPr>
            <w:tcW w:w="5529" w:type="dxa"/>
          </w:tcPr>
          <w:p w14:paraId="7115D316" w14:textId="77777777" w:rsidR="007D5450" w:rsidRDefault="00AD5CF6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2D7F8A5E" w14:textId="77777777" w:rsidR="00027766" w:rsidRPr="00027766" w:rsidRDefault="00027766" w:rsidP="00A72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766">
              <w:rPr>
                <w:rStyle w:val="Hiperhivatkozs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Lélek szócik. Linkje: </w:t>
            </w:r>
            <w:hyperlink r:id="rId14" w:history="1"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/tinyurl.com/vjlpkl5</w:t>
              </w:r>
            </w:hyperlink>
          </w:p>
          <w:p w14:paraId="10EBF3B8" w14:textId="77777777" w:rsidR="00027766" w:rsidRPr="00027766" w:rsidRDefault="00027766" w:rsidP="00A72F5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AD5CF6" w14:paraId="0F96BA00" w14:textId="77777777" w:rsidTr="00AD5CF6">
        <w:tc>
          <w:tcPr>
            <w:tcW w:w="736" w:type="dxa"/>
          </w:tcPr>
          <w:p w14:paraId="3E1A59B1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13EFABA0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197" w:type="dxa"/>
          </w:tcPr>
          <w:p w14:paraId="6C97E82C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AB2D207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59301BB3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5A394F8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5E1DB163" w14:textId="77777777" w:rsidTr="00AD5CF6">
        <w:tc>
          <w:tcPr>
            <w:tcW w:w="736" w:type="dxa"/>
          </w:tcPr>
          <w:p w14:paraId="246A458D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1BFB0ADE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197" w:type="dxa"/>
          </w:tcPr>
          <w:p w14:paraId="08DC958F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1623730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FEBF4AA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A1621DC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5323AEC5" w14:textId="77777777" w:rsidTr="00AD5CF6">
        <w:tc>
          <w:tcPr>
            <w:tcW w:w="736" w:type="dxa"/>
          </w:tcPr>
          <w:p w14:paraId="342B1335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738CB5D6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az emberi kapcsolatok gyógyítója </w:t>
            </w:r>
          </w:p>
        </w:tc>
        <w:tc>
          <w:tcPr>
            <w:tcW w:w="2197" w:type="dxa"/>
          </w:tcPr>
          <w:p w14:paraId="7828CDEC" w14:textId="77777777" w:rsidR="007D5450" w:rsidRDefault="003359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helyreállítja az emberi kapcsolatokat </w:t>
            </w:r>
          </w:p>
        </w:tc>
        <w:tc>
          <w:tcPr>
            <w:tcW w:w="2497" w:type="dxa"/>
          </w:tcPr>
          <w:p w14:paraId="5070C840" w14:textId="77777777" w:rsidR="007D5450" w:rsidRDefault="009A794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Bátorítani a tanulókat, hogy Jézus elé vigyék terhelt emberi kapcsolataikat</w:t>
            </w:r>
          </w:p>
        </w:tc>
        <w:tc>
          <w:tcPr>
            <w:tcW w:w="2405" w:type="dxa"/>
          </w:tcPr>
          <w:p w14:paraId="11BF2049" w14:textId="77777777" w:rsidR="007D5450" w:rsidRDefault="009A794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megértés</w:t>
            </w:r>
          </w:p>
          <w:p w14:paraId="6C464C9C" w14:textId="77777777" w:rsidR="009A794F" w:rsidRDefault="009A794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empátia </w:t>
            </w:r>
          </w:p>
        </w:tc>
        <w:tc>
          <w:tcPr>
            <w:tcW w:w="5529" w:type="dxa"/>
          </w:tcPr>
          <w:p w14:paraId="5FF5F06F" w14:textId="77777777" w:rsidR="007D5450" w:rsidRDefault="009A794F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Pr="009A794F">
              <w:rPr>
                <w:rFonts w:ascii="Times New Roman" w:hAnsi="Times New Roman" w:cs="Times New Roman"/>
                <w:sz w:val="24"/>
                <w:szCs w:val="24"/>
              </w:rPr>
              <w:t xml:space="preserve">Empátia animációs rövidfilm, 2:53 perc. Linkje: </w:t>
            </w:r>
            <w:hyperlink r:id="rId15" w:history="1"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</w:t>
              </w:r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/watch?v=FwxiCuWSfZQ</w:t>
              </w:r>
            </w:hyperlink>
          </w:p>
          <w:p w14:paraId="7915C496" w14:textId="77777777" w:rsidR="009A794F" w:rsidRPr="009A794F" w:rsidRDefault="009A794F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CF6" w14:paraId="73FC40D9" w14:textId="77777777" w:rsidTr="00AD5CF6">
        <w:tc>
          <w:tcPr>
            <w:tcW w:w="736" w:type="dxa"/>
          </w:tcPr>
          <w:p w14:paraId="1AF49436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33E68A86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az Istennel való kapcsolat helyreállítója </w:t>
            </w:r>
          </w:p>
        </w:tc>
        <w:tc>
          <w:tcPr>
            <w:tcW w:w="2197" w:type="dxa"/>
          </w:tcPr>
          <w:p w14:paraId="2E5D0548" w14:textId="77777777" w:rsidR="007D5450" w:rsidRDefault="003359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helyreállítja az Istennel való kapcsolatot</w:t>
            </w:r>
          </w:p>
        </w:tc>
        <w:tc>
          <w:tcPr>
            <w:tcW w:w="2497" w:type="dxa"/>
          </w:tcPr>
          <w:p w14:paraId="41A06363" w14:textId="77777777" w:rsidR="007D5450" w:rsidRDefault="00027766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szemléltetése, hogy Jézus az egyetlen, aki az Istennel való kapcsolatot helyreállítja </w:t>
            </w:r>
          </w:p>
        </w:tc>
        <w:tc>
          <w:tcPr>
            <w:tcW w:w="2405" w:type="dxa"/>
          </w:tcPr>
          <w:p w14:paraId="4111AAB3" w14:textId="77777777" w:rsidR="007D5450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Samária</w:t>
            </w:r>
          </w:p>
          <w:p w14:paraId="5DCE77C8" w14:textId="77777777" w:rsidR="00FD1C64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Embernek fia</w:t>
            </w:r>
          </w:p>
        </w:tc>
        <w:tc>
          <w:tcPr>
            <w:tcW w:w="5529" w:type="dxa"/>
          </w:tcPr>
          <w:p w14:paraId="54D61CEE" w14:textId="77777777" w:rsidR="007D5450" w:rsidRPr="00FD1C64" w:rsidRDefault="00FD1C64" w:rsidP="00A72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433E403B" w14:textId="729F61EC" w:rsidR="00FD1C64" w:rsidRDefault="00FD1C64" w:rsidP="00F0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és a samáriai asszony</w:t>
            </w:r>
            <w:r w:rsidR="00970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</w:p>
          <w:p w14:paraId="4DA5A681" w14:textId="304ABA67" w:rsidR="00F054F1" w:rsidRDefault="00360C64" w:rsidP="0036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B2FB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https://www.youtube.com/watch?v=L-55P9g2o38</w:t>
              </w:r>
            </w:hyperlink>
          </w:p>
          <w:p w14:paraId="43461E11" w14:textId="168028B0" w:rsidR="00360C64" w:rsidRDefault="00360C64" w:rsidP="0036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2FCD5DE5" w14:textId="77777777" w:rsidTr="00AD5CF6">
        <w:tc>
          <w:tcPr>
            <w:tcW w:w="736" w:type="dxa"/>
          </w:tcPr>
          <w:p w14:paraId="2F50BA65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470B8E61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hatalma a betegségek és a természet erői felett </w:t>
            </w:r>
          </w:p>
        </w:tc>
        <w:tc>
          <w:tcPr>
            <w:tcW w:w="2197" w:type="dxa"/>
          </w:tcPr>
          <w:p w14:paraId="21620957" w14:textId="77777777" w:rsidR="007D5450" w:rsidRDefault="00335927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Jézus az Úr a természet erői felett</w:t>
            </w:r>
          </w:p>
        </w:tc>
        <w:tc>
          <w:tcPr>
            <w:tcW w:w="2497" w:type="dxa"/>
          </w:tcPr>
          <w:p w14:paraId="490D09E0" w14:textId="77777777" w:rsidR="007D5450" w:rsidRDefault="00596FE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hatalmára való rácsodálkoztatás </w:t>
            </w:r>
          </w:p>
        </w:tc>
        <w:tc>
          <w:tcPr>
            <w:tcW w:w="2405" w:type="dxa"/>
          </w:tcPr>
          <w:p w14:paraId="1440A3DB" w14:textId="77777777" w:rsidR="007D5450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csoda </w:t>
            </w:r>
          </w:p>
          <w:p w14:paraId="0EDAB4FF" w14:textId="77777777" w:rsidR="00FD1C64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áldozat </w:t>
            </w:r>
          </w:p>
          <w:p w14:paraId="775E4318" w14:textId="77777777" w:rsidR="00FD1C64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belzebub </w:t>
            </w:r>
          </w:p>
        </w:tc>
        <w:tc>
          <w:tcPr>
            <w:tcW w:w="5529" w:type="dxa"/>
          </w:tcPr>
          <w:p w14:paraId="7640F337" w14:textId="77777777" w:rsidR="007D5450" w:rsidRDefault="00E352D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DA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áldozat szócikk. Linkje: </w:t>
            </w:r>
          </w:p>
          <w:p w14:paraId="34BF7CCB" w14:textId="77777777" w:rsidR="00E352DA" w:rsidRDefault="00360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52DA"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</w:t>
              </w:r>
              <w:r w:rsidR="00E352DA"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="00E352DA"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yurl.com/sldtzlc</w:t>
              </w:r>
            </w:hyperlink>
          </w:p>
          <w:p w14:paraId="31233C4F" w14:textId="77777777" w:rsidR="00E352DA" w:rsidRDefault="00E352DA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2F2B7B11" w14:textId="77777777" w:rsidTr="00AD5CF6">
        <w:tc>
          <w:tcPr>
            <w:tcW w:w="736" w:type="dxa"/>
          </w:tcPr>
          <w:p w14:paraId="7497E0B2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019409F3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Gógyítás Jézus nevében </w:t>
            </w:r>
          </w:p>
        </w:tc>
        <w:tc>
          <w:tcPr>
            <w:tcW w:w="2197" w:type="dxa"/>
          </w:tcPr>
          <w:p w14:paraId="274E575E" w14:textId="77777777" w:rsidR="007D5450" w:rsidRDefault="0024260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Bibliai </w:t>
            </w:r>
            <w:r w:rsidR="00FD1C64">
              <w:rPr>
                <w:rFonts w:ascii="Times New Roman" w:hAnsi="Times New Roman" w:cs="Times New Roman"/>
                <w:sz w:val="24"/>
                <w:szCs w:val="24"/>
              </w:rPr>
              <w:t xml:space="preserve">utalások </w:t>
            </w:r>
            <w:r w:rsidR="00FD1C64" w:rsidRPr="00FD1C64">
              <w:rPr>
                <w:rFonts w:ascii="Times New Roman" w:hAnsi="Times New Roman" w:cs="Times New Roman"/>
                <w:sz w:val="24"/>
                <w:szCs w:val="24"/>
              </w:rPr>
              <w:t>Jézus nevében való gyógytíás</w:t>
            </w:r>
            <w:r w:rsidR="00FD1C64">
              <w:rPr>
                <w:rFonts w:ascii="Times New Roman" w:hAnsi="Times New Roman" w:cs="Times New Roman"/>
                <w:sz w:val="24"/>
                <w:szCs w:val="24"/>
              </w:rPr>
              <w:t xml:space="preserve">sal kapcsolatban </w:t>
            </w:r>
          </w:p>
        </w:tc>
        <w:tc>
          <w:tcPr>
            <w:tcW w:w="2497" w:type="dxa"/>
          </w:tcPr>
          <w:p w14:paraId="037A6B73" w14:textId="77777777" w:rsidR="007D5450" w:rsidRDefault="0024260B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gyógyítás </w:t>
            </w:r>
            <w:r w:rsidRPr="0024260B">
              <w:rPr>
                <w:rFonts w:ascii="Times New Roman" w:hAnsi="Times New Roman" w:cs="Times New Roman"/>
                <w:sz w:val="24"/>
                <w:szCs w:val="24"/>
              </w:rPr>
              <w:t>bibliai elveken nyugvó értékelésének elősegítése.</w:t>
            </w:r>
          </w:p>
        </w:tc>
        <w:tc>
          <w:tcPr>
            <w:tcW w:w="2405" w:type="dxa"/>
          </w:tcPr>
          <w:p w14:paraId="0A78BF89" w14:textId="77777777" w:rsidR="007D5450" w:rsidRDefault="00FD1C6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felhatalmazás </w:t>
            </w:r>
          </w:p>
        </w:tc>
        <w:tc>
          <w:tcPr>
            <w:tcW w:w="5529" w:type="dxa"/>
          </w:tcPr>
          <w:p w14:paraId="55588EB2" w14:textId="77777777" w:rsidR="007D5450" w:rsidRDefault="00200B8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84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gyógyításban rejlő erő című online cikk. Linkje: </w:t>
            </w:r>
            <w:hyperlink r:id="rId18" w:history="1"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</w:t>
              </w:r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</w:t>
              </w:r>
              <w:bookmarkStart w:id="0" w:name="_GoBack"/>
              <w:bookmarkEnd w:id="0"/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66760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.parokia.hu/v/15081/</w:t>
              </w:r>
            </w:hyperlink>
          </w:p>
          <w:p w14:paraId="41673365" w14:textId="77777777" w:rsidR="00200B84" w:rsidRDefault="00200B84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102D9B41" w14:textId="77777777" w:rsidTr="00AD5CF6">
        <w:tc>
          <w:tcPr>
            <w:tcW w:w="736" w:type="dxa"/>
          </w:tcPr>
          <w:p w14:paraId="321CF8B1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1C7D7D03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197" w:type="dxa"/>
          </w:tcPr>
          <w:p w14:paraId="1531A659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2CC75809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689117B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3708F14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F6" w14:paraId="04479681" w14:textId="77777777" w:rsidTr="00AD5CF6">
        <w:tc>
          <w:tcPr>
            <w:tcW w:w="736" w:type="dxa"/>
          </w:tcPr>
          <w:p w14:paraId="40A9CDCD" w14:textId="77777777" w:rsidR="007D5450" w:rsidRDefault="0018110C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517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46" w:type="dxa"/>
          </w:tcPr>
          <w:p w14:paraId="4D490C5C" w14:textId="77777777" w:rsidR="007D5450" w:rsidRDefault="0065174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197" w:type="dxa"/>
          </w:tcPr>
          <w:p w14:paraId="066C0BED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7A124927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14:paraId="2A8D5701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B4F8254" w14:textId="77777777" w:rsidR="007D5450" w:rsidRDefault="007D5450" w:rsidP="00A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57900" w14:textId="77777777" w:rsidR="00A72F52" w:rsidRDefault="00A72F52" w:rsidP="00A72F52">
      <w:pPr>
        <w:rPr>
          <w:rFonts w:ascii="Times New Roman" w:hAnsi="Times New Roman" w:cs="Times New Roman"/>
          <w:sz w:val="24"/>
          <w:szCs w:val="24"/>
        </w:rPr>
      </w:pPr>
    </w:p>
    <w:p w14:paraId="54DFE04C" w14:textId="77777777" w:rsidR="001115C9" w:rsidRDefault="001115C9"/>
    <w:sectPr w:rsidR="001115C9" w:rsidSect="00A72F52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93B3F" w14:textId="77777777" w:rsidR="00FD1C64" w:rsidRDefault="00FD1C64" w:rsidP="00FD1C64">
      <w:pPr>
        <w:spacing w:after="0" w:line="240" w:lineRule="auto"/>
      </w:pPr>
      <w:r>
        <w:separator/>
      </w:r>
    </w:p>
  </w:endnote>
  <w:endnote w:type="continuationSeparator" w:id="0">
    <w:p w14:paraId="0CE7C100" w14:textId="77777777" w:rsidR="00FD1C64" w:rsidRDefault="00FD1C64" w:rsidP="00FD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637864"/>
      <w:docPartObj>
        <w:docPartGallery w:val="Page Numbers (Bottom of Page)"/>
        <w:docPartUnique/>
      </w:docPartObj>
    </w:sdtPr>
    <w:sdtEndPr/>
    <w:sdtContent>
      <w:p w14:paraId="0C0C66A2" w14:textId="77777777" w:rsidR="00FD1C64" w:rsidRDefault="00FD1C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2E">
          <w:t>2</w:t>
        </w:r>
        <w:r>
          <w:fldChar w:fldCharType="end"/>
        </w:r>
      </w:p>
    </w:sdtContent>
  </w:sdt>
  <w:p w14:paraId="52CA0FD2" w14:textId="77777777" w:rsidR="00FD1C64" w:rsidRDefault="00FD1C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CA1A5" w14:textId="77777777" w:rsidR="00FD1C64" w:rsidRDefault="00FD1C64" w:rsidP="00FD1C64">
      <w:pPr>
        <w:spacing w:after="0" w:line="240" w:lineRule="auto"/>
      </w:pPr>
      <w:r>
        <w:separator/>
      </w:r>
    </w:p>
  </w:footnote>
  <w:footnote w:type="continuationSeparator" w:id="0">
    <w:p w14:paraId="67CE3D0B" w14:textId="77777777" w:rsidR="00FD1C64" w:rsidRDefault="00FD1C64" w:rsidP="00FD1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02DB"/>
    <w:multiLevelType w:val="hybridMultilevel"/>
    <w:tmpl w:val="FDD22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52"/>
    <w:rsid w:val="00027766"/>
    <w:rsid w:val="000C284B"/>
    <w:rsid w:val="001115C9"/>
    <w:rsid w:val="00167D2E"/>
    <w:rsid w:val="0018110C"/>
    <w:rsid w:val="00200B84"/>
    <w:rsid w:val="0024260B"/>
    <w:rsid w:val="00304D0A"/>
    <w:rsid w:val="00330B9E"/>
    <w:rsid w:val="00335927"/>
    <w:rsid w:val="00360C64"/>
    <w:rsid w:val="003B46C6"/>
    <w:rsid w:val="00465F9B"/>
    <w:rsid w:val="00496564"/>
    <w:rsid w:val="004D173C"/>
    <w:rsid w:val="005948EE"/>
    <w:rsid w:val="00596FEA"/>
    <w:rsid w:val="00651740"/>
    <w:rsid w:val="00657067"/>
    <w:rsid w:val="00706E0E"/>
    <w:rsid w:val="007C002C"/>
    <w:rsid w:val="007D5450"/>
    <w:rsid w:val="00943C89"/>
    <w:rsid w:val="00970F49"/>
    <w:rsid w:val="009A794F"/>
    <w:rsid w:val="00A72F52"/>
    <w:rsid w:val="00A85933"/>
    <w:rsid w:val="00AD5CF6"/>
    <w:rsid w:val="00B92F0D"/>
    <w:rsid w:val="00BB2DFC"/>
    <w:rsid w:val="00BF77D1"/>
    <w:rsid w:val="00C3215D"/>
    <w:rsid w:val="00E352DA"/>
    <w:rsid w:val="00E71D6C"/>
    <w:rsid w:val="00F054F1"/>
    <w:rsid w:val="00F15AD1"/>
    <w:rsid w:val="00F20C2A"/>
    <w:rsid w:val="00F35A56"/>
    <w:rsid w:val="00FD1C64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82D"/>
  <w15:chartTrackingRefBased/>
  <w15:docId w15:val="{6B6BB29A-1B0E-4D9E-A30A-56F5C323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72F52"/>
    <w:pPr>
      <w:spacing w:line="256" w:lineRule="auto"/>
    </w:pPr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2F5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styleId="Hiperhivatkozs">
    <w:name w:val="Hyperlink"/>
    <w:basedOn w:val="Bekezdsalapbettpusa"/>
    <w:uiPriority w:val="99"/>
    <w:unhideWhenUsed/>
    <w:rsid w:val="00A72F52"/>
    <w:rPr>
      <w:color w:val="0000FF"/>
      <w:u w:val="single"/>
    </w:rPr>
  </w:style>
  <w:style w:type="table" w:styleId="Rcsostblzat">
    <w:name w:val="Table Grid"/>
    <w:basedOn w:val="Normltblzat"/>
    <w:uiPriority w:val="39"/>
    <w:rsid w:val="007D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1C64"/>
    <w:rPr>
      <w:noProof/>
    </w:rPr>
  </w:style>
  <w:style w:type="paragraph" w:styleId="llb">
    <w:name w:val="footer"/>
    <w:basedOn w:val="Norml"/>
    <w:link w:val="llbChar"/>
    <w:uiPriority w:val="99"/>
    <w:unhideWhenUsed/>
    <w:rsid w:val="00FD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1C64"/>
    <w:rPr>
      <w:noProof/>
    </w:rPr>
  </w:style>
  <w:style w:type="character" w:styleId="Mrltotthiperhivatkozs">
    <w:name w:val="FollowedHyperlink"/>
    <w:basedOn w:val="Bekezdsalapbettpusa"/>
    <w:uiPriority w:val="99"/>
    <w:semiHidden/>
    <w:unhideWhenUsed/>
    <w:rsid w:val="00027766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3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" TargetMode="External"/><Relationship Id="rId13" Type="http://schemas.openxmlformats.org/officeDocument/2006/relationships/hyperlink" Target="https://youtu.be/N2d8Nbp2p5w?si=NvkV9s8Y_CUAfoKj" TargetMode="External"/><Relationship Id="rId18" Type="http://schemas.openxmlformats.org/officeDocument/2006/relationships/hyperlink" Target="https://www.parokia.hu/v/1508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efpedi.hu" TargetMode="External"/><Relationship Id="rId12" Type="http://schemas.openxmlformats.org/officeDocument/2006/relationships/hyperlink" Target="https://tinyurl.com/r9gnrbt" TargetMode="External"/><Relationship Id="rId17" Type="http://schemas.openxmlformats.org/officeDocument/2006/relationships/hyperlink" Target="https://tinyurl.com/sldtzl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-55P9g2o3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t49wuj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wxiCuWSfZQ" TargetMode="External"/><Relationship Id="rId10" Type="http://schemas.openxmlformats.org/officeDocument/2006/relationships/hyperlink" Target="https://tinyurl.com/qrlkx3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uk436pm" TargetMode="External"/><Relationship Id="rId14" Type="http://schemas.openxmlformats.org/officeDocument/2006/relationships/hyperlink" Target="https://tinyurl.com/vjlpkl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Csőri-Czinkos Gergő</dc:creator>
  <cp:keywords/>
  <dc:description/>
  <cp:lastModifiedBy>Csőri-Czinkos Gergő Tamás</cp:lastModifiedBy>
  <cp:revision>13</cp:revision>
  <dcterms:created xsi:type="dcterms:W3CDTF">2024-07-15T07:00:00Z</dcterms:created>
  <dcterms:modified xsi:type="dcterms:W3CDTF">2024-07-15T07:15:00Z</dcterms:modified>
</cp:coreProperties>
</file>